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2B13B" w14:textId="77777777" w:rsidR="00255CE5" w:rsidRPr="0065708D" w:rsidRDefault="00255CE5" w:rsidP="00255CE5">
      <w:pPr>
        <w:jc w:val="both"/>
        <w:rPr>
          <w:rFonts w:asciiTheme="majorBidi" w:hAnsiTheme="majorBidi" w:cstheme="majorBidi"/>
          <w:color w:val="000000"/>
        </w:rPr>
      </w:pPr>
    </w:p>
    <w:p w14:paraId="06AE6FCE" w14:textId="77777777" w:rsidR="00255CE5" w:rsidRPr="00EA37F9" w:rsidRDefault="00255CE5" w:rsidP="00255CE5">
      <w:pPr>
        <w:jc w:val="center"/>
        <w:outlineLvl w:val="0"/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</w:pPr>
      <w:r w:rsidRPr="00EA37F9"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  <w:t>RELATÓRIO TÉCNICO DE VIAGEM</w:t>
      </w:r>
      <w:r w:rsidRPr="00EA37F9"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  <w:t xml:space="preserve"> – DISCENTES</w:t>
      </w:r>
    </w:p>
    <w:p w14:paraId="471CBB48" w14:textId="77777777" w:rsidR="0065708D" w:rsidRPr="00EA37F9" w:rsidRDefault="0065708D" w:rsidP="00255CE5">
      <w:pPr>
        <w:jc w:val="center"/>
        <w:outlineLvl w:val="0"/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</w:pPr>
    </w:p>
    <w:tbl>
      <w:tblPr>
        <w:tblW w:w="9368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68"/>
      </w:tblGrid>
      <w:tr w:rsidR="00EA37F9" w:rsidRPr="00EA37F9" w14:paraId="04DB5AD9" w14:textId="77777777" w:rsidTr="00DE6567">
        <w:tc>
          <w:tcPr>
            <w:tcW w:w="9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498E0D" w14:textId="77777777" w:rsidR="00DE6567" w:rsidRPr="00EA37F9" w:rsidRDefault="00DE6567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708"/>
              </w:tabs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A37F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DADOS PESSOAIS DO(A) SOLICITANTE</w:t>
            </w:r>
          </w:p>
        </w:tc>
      </w:tr>
      <w:tr w:rsidR="00EA37F9" w:rsidRPr="00EA37F9" w14:paraId="18F4A533" w14:textId="77777777" w:rsidTr="00DE6567">
        <w:tc>
          <w:tcPr>
            <w:tcW w:w="9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38ED4D" w14:textId="77777777" w:rsidR="00DE6567" w:rsidRPr="00EA37F9" w:rsidRDefault="00DE6567" w:rsidP="003C2317">
            <w:pPr>
              <w:rPr>
                <w:rFonts w:asciiTheme="majorBidi" w:hAnsiTheme="majorBidi" w:cstheme="majorBidi"/>
                <w:sz w:val="22"/>
                <w:szCs w:val="22"/>
              </w:rPr>
            </w:pPr>
            <w:bookmarkStart w:id="0" w:name="_heading=h.30j0zll" w:colFirst="0" w:colLast="0"/>
            <w:bookmarkEnd w:id="0"/>
            <w:r w:rsidRPr="00EA37F9">
              <w:rPr>
                <w:rFonts w:asciiTheme="majorBidi" w:hAnsiTheme="majorBidi" w:cstheme="majorBidi"/>
                <w:sz w:val="22"/>
                <w:szCs w:val="22"/>
              </w:rPr>
              <w:t xml:space="preserve">Nome:                                                                 E-mail:    </w:t>
            </w:r>
          </w:p>
        </w:tc>
      </w:tr>
      <w:tr w:rsidR="00EA37F9" w:rsidRPr="00EA37F9" w14:paraId="4B66CEFF" w14:textId="77777777" w:rsidTr="00DE6567">
        <w:tc>
          <w:tcPr>
            <w:tcW w:w="9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263AD" w14:textId="77777777" w:rsidR="00DE6567" w:rsidRPr="00EA37F9" w:rsidRDefault="00DE6567" w:rsidP="003C231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EA37F9">
              <w:rPr>
                <w:rFonts w:asciiTheme="majorBidi" w:hAnsiTheme="majorBidi" w:cstheme="majorBidi"/>
                <w:sz w:val="22"/>
                <w:szCs w:val="22"/>
              </w:rPr>
              <w:t xml:space="preserve">RG:                                                                     CPF:                             </w:t>
            </w:r>
          </w:p>
        </w:tc>
      </w:tr>
      <w:tr w:rsidR="00DE6567" w:rsidRPr="00EA37F9" w14:paraId="5B69B88B" w14:textId="77777777" w:rsidTr="00DE6567">
        <w:tc>
          <w:tcPr>
            <w:tcW w:w="9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1FDCE3" w14:textId="77777777" w:rsidR="00DE6567" w:rsidRPr="00EA37F9" w:rsidRDefault="00DE6567" w:rsidP="003C231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EA37F9">
              <w:rPr>
                <w:rFonts w:asciiTheme="majorBidi" w:hAnsiTheme="majorBidi" w:cstheme="majorBidi"/>
                <w:sz w:val="22"/>
                <w:szCs w:val="22"/>
              </w:rPr>
              <w:t>Curso:                                                                 Matrícula:</w:t>
            </w:r>
          </w:p>
        </w:tc>
      </w:tr>
    </w:tbl>
    <w:p w14:paraId="01D9A2AA" w14:textId="77777777" w:rsidR="0065708D" w:rsidRPr="00EA37F9" w:rsidRDefault="0065708D" w:rsidP="0065708D">
      <w:pPr>
        <w:jc w:val="both"/>
        <w:outlineLvl w:val="0"/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</w:pPr>
    </w:p>
    <w:tbl>
      <w:tblPr>
        <w:tblW w:w="9368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68"/>
      </w:tblGrid>
      <w:tr w:rsidR="00DE6567" w:rsidRPr="00EA37F9" w14:paraId="1DEEDF13" w14:textId="77777777" w:rsidTr="00DE6567">
        <w:tc>
          <w:tcPr>
            <w:tcW w:w="9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41F208" w14:textId="77777777" w:rsidR="00DE6567" w:rsidRPr="00EA37F9" w:rsidRDefault="00DE6567" w:rsidP="00DE65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708"/>
              </w:tabs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A37F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DADOS </w:t>
            </w:r>
            <w:r w:rsidRPr="00EA37F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DA VIAGEM</w:t>
            </w:r>
          </w:p>
        </w:tc>
      </w:tr>
      <w:tr w:rsidR="00DE6567" w:rsidRPr="00EA37F9" w14:paraId="7AA80EAF" w14:textId="77777777" w:rsidTr="00DE6567">
        <w:tc>
          <w:tcPr>
            <w:tcW w:w="9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08EED" w14:textId="77777777" w:rsidR="00DE6567" w:rsidRPr="00EA37F9" w:rsidRDefault="00DE6567" w:rsidP="003C231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EA37F9"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  <w:t>Período a que se refere à viagem:</w:t>
            </w:r>
          </w:p>
        </w:tc>
      </w:tr>
      <w:tr w:rsidR="00DE6567" w:rsidRPr="00EA37F9" w14:paraId="1B0CEF5B" w14:textId="77777777" w:rsidTr="00DE6567">
        <w:tc>
          <w:tcPr>
            <w:tcW w:w="9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4841B1" w14:textId="77777777" w:rsidR="00DE6567" w:rsidRPr="00EA37F9" w:rsidRDefault="00DE6567" w:rsidP="00DE656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EA37F9">
              <w:rPr>
                <w:rFonts w:asciiTheme="majorBidi" w:hAnsiTheme="majorBidi" w:cstheme="majorBidi"/>
                <w:sz w:val="22"/>
                <w:szCs w:val="22"/>
              </w:rPr>
              <w:t>Cidade/Estado:</w:t>
            </w:r>
            <w:r w:rsidRPr="00EA37F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</w:tc>
      </w:tr>
      <w:tr w:rsidR="00DE6567" w:rsidRPr="00EA37F9" w14:paraId="792AC641" w14:textId="77777777" w:rsidTr="00DE6567">
        <w:tc>
          <w:tcPr>
            <w:tcW w:w="9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47378B" w14:textId="77777777" w:rsidR="00DE6567" w:rsidRPr="00EA37F9" w:rsidRDefault="00DE6567" w:rsidP="003C231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EA37F9">
              <w:rPr>
                <w:rFonts w:asciiTheme="majorBidi" w:hAnsiTheme="majorBidi" w:cstheme="majorBidi"/>
                <w:sz w:val="22"/>
                <w:szCs w:val="22"/>
              </w:rPr>
              <w:t>IES:</w:t>
            </w:r>
            <w:r w:rsidRPr="00EA37F9">
              <w:rPr>
                <w:rFonts w:asciiTheme="majorBidi" w:hAnsiTheme="majorBidi" w:cstheme="majorBidi"/>
                <w:sz w:val="22"/>
                <w:szCs w:val="22"/>
              </w:rPr>
              <w:t xml:space="preserve">                                                                </w:t>
            </w:r>
          </w:p>
        </w:tc>
      </w:tr>
      <w:tr w:rsidR="00DE6567" w:rsidRPr="00EA37F9" w14:paraId="42ADA932" w14:textId="77777777" w:rsidTr="00DE6567">
        <w:tc>
          <w:tcPr>
            <w:tcW w:w="9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04A7FE" w14:textId="77777777" w:rsidR="00DE6567" w:rsidRPr="00EA37F9" w:rsidRDefault="00DE6567" w:rsidP="00DE656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EA37F9">
              <w:rPr>
                <w:rFonts w:asciiTheme="majorBidi" w:hAnsiTheme="majorBidi" w:cstheme="majorBidi"/>
                <w:sz w:val="22"/>
                <w:szCs w:val="22"/>
              </w:rPr>
              <w:t xml:space="preserve">Número de diárias utilizadas: </w:t>
            </w:r>
          </w:p>
        </w:tc>
      </w:tr>
      <w:tr w:rsidR="00DE6567" w:rsidRPr="00EA37F9" w14:paraId="1A91C437" w14:textId="77777777" w:rsidTr="00DE6567">
        <w:tc>
          <w:tcPr>
            <w:tcW w:w="9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40A8A0" w14:textId="77777777" w:rsidR="00DE6567" w:rsidRPr="00EA37F9" w:rsidRDefault="00DE6567" w:rsidP="00DE656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EA37F9">
              <w:rPr>
                <w:rFonts w:asciiTheme="majorBidi" w:hAnsiTheme="majorBidi" w:cstheme="majorBidi"/>
                <w:sz w:val="22"/>
                <w:szCs w:val="22"/>
              </w:rPr>
              <w:t>Valor total: R$</w:t>
            </w:r>
          </w:p>
        </w:tc>
      </w:tr>
    </w:tbl>
    <w:p w14:paraId="65212D66" w14:textId="77777777" w:rsidR="0065708D" w:rsidRPr="00EA37F9" w:rsidRDefault="0065708D" w:rsidP="00255CE5">
      <w:pPr>
        <w:jc w:val="center"/>
        <w:outlineLvl w:val="0"/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</w:pPr>
    </w:p>
    <w:p w14:paraId="44D77D78" w14:textId="77777777" w:rsidR="00DE6567" w:rsidRPr="00EA37F9" w:rsidRDefault="00DE6567" w:rsidP="00DE6567">
      <w:pPr>
        <w:ind w:left="142"/>
        <w:jc w:val="both"/>
        <w:rPr>
          <w:rFonts w:asciiTheme="majorBidi" w:eastAsia="Calibri" w:hAnsiTheme="majorBidi" w:cstheme="majorBidi"/>
          <w:color w:val="000000"/>
          <w:sz w:val="22"/>
          <w:szCs w:val="22"/>
        </w:rPr>
      </w:pPr>
      <w:r w:rsidRPr="00EA37F9"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  <w:t xml:space="preserve">1. </w:t>
      </w:r>
      <w:r w:rsidRPr="00EA37F9"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  <w:t>Razões da Viagem:</w:t>
      </w:r>
    </w:p>
    <w:tbl>
      <w:tblPr>
        <w:tblW w:w="9369" w:type="dxa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69"/>
      </w:tblGrid>
      <w:tr w:rsidR="00DE6567" w:rsidRPr="00EA37F9" w14:paraId="22E230EB" w14:textId="77777777" w:rsidTr="00DE6567">
        <w:tc>
          <w:tcPr>
            <w:tcW w:w="9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52F26" w14:textId="77777777" w:rsidR="00DE6567" w:rsidRPr="00EA37F9" w:rsidRDefault="00DE6567" w:rsidP="003C2317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  <w:p w14:paraId="6E1E9460" w14:textId="77777777" w:rsidR="00DE6567" w:rsidRPr="00EA37F9" w:rsidRDefault="00DE6567" w:rsidP="003C2317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  <w:p w14:paraId="262F2355" w14:textId="77777777" w:rsidR="00DE6567" w:rsidRPr="00EA37F9" w:rsidRDefault="00DE6567" w:rsidP="003C2317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  <w:p w14:paraId="796B427A" w14:textId="77777777" w:rsidR="00DE6567" w:rsidRPr="00EA37F9" w:rsidRDefault="00DE6567" w:rsidP="003C2317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</w:tr>
    </w:tbl>
    <w:p w14:paraId="5A7B5EBE" w14:textId="77777777" w:rsidR="00DE6567" w:rsidRPr="00EA37F9" w:rsidRDefault="00DE6567" w:rsidP="00DE6567">
      <w:pPr>
        <w:jc w:val="both"/>
        <w:rPr>
          <w:rFonts w:asciiTheme="majorBidi" w:eastAsia="Calibri" w:hAnsiTheme="majorBidi" w:cstheme="majorBidi"/>
          <w:color w:val="000000"/>
          <w:sz w:val="22"/>
          <w:szCs w:val="22"/>
        </w:rPr>
      </w:pPr>
    </w:p>
    <w:p w14:paraId="49EE81C7" w14:textId="77777777" w:rsidR="00DE6567" w:rsidRPr="00EA37F9" w:rsidRDefault="00DE6567" w:rsidP="00DE6567">
      <w:pPr>
        <w:ind w:left="3119" w:hanging="3119"/>
        <w:jc w:val="both"/>
        <w:rPr>
          <w:rFonts w:asciiTheme="majorBidi" w:eastAsia="Calibri" w:hAnsiTheme="majorBidi" w:cstheme="majorBidi"/>
          <w:color w:val="000000"/>
          <w:sz w:val="22"/>
          <w:szCs w:val="22"/>
        </w:rPr>
      </w:pPr>
      <w:r w:rsidRPr="00EA37F9"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  <w:t xml:space="preserve">  2: </w:t>
      </w:r>
      <w:r w:rsidRPr="00EA37F9"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  <w:t>Resultados:</w:t>
      </w:r>
    </w:p>
    <w:tbl>
      <w:tblPr>
        <w:tblW w:w="9369" w:type="dxa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69"/>
      </w:tblGrid>
      <w:tr w:rsidR="00DE6567" w:rsidRPr="00EA37F9" w14:paraId="5AA33F78" w14:textId="77777777" w:rsidTr="00DE6567">
        <w:tc>
          <w:tcPr>
            <w:tcW w:w="9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59891" w14:textId="77777777" w:rsidR="00DE6567" w:rsidRPr="00EA37F9" w:rsidRDefault="00DE6567" w:rsidP="003C2317">
            <w:pPr>
              <w:jc w:val="both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</w:p>
          <w:p w14:paraId="31EAD462" w14:textId="77777777" w:rsidR="00DE6567" w:rsidRPr="00EA37F9" w:rsidRDefault="00DE6567" w:rsidP="003C2317">
            <w:pPr>
              <w:jc w:val="both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</w:p>
          <w:p w14:paraId="18E2880C" w14:textId="77777777" w:rsidR="00DE6567" w:rsidRPr="00EA37F9" w:rsidRDefault="00DE6567" w:rsidP="003C2317">
            <w:pPr>
              <w:jc w:val="both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</w:p>
          <w:p w14:paraId="458A0309" w14:textId="77777777" w:rsidR="00DE6567" w:rsidRPr="00EA37F9" w:rsidRDefault="00DE6567" w:rsidP="003C2317">
            <w:pPr>
              <w:jc w:val="both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</w:p>
        </w:tc>
      </w:tr>
    </w:tbl>
    <w:p w14:paraId="43C6B835" w14:textId="77777777" w:rsidR="0065708D" w:rsidRPr="00EA37F9" w:rsidRDefault="0065708D" w:rsidP="00DE6567">
      <w:pPr>
        <w:ind w:left="3119" w:hanging="3119"/>
        <w:jc w:val="both"/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</w:pPr>
    </w:p>
    <w:p w14:paraId="3995AC62" w14:textId="77777777" w:rsidR="00DE6567" w:rsidRPr="00EA37F9" w:rsidRDefault="00DE6567" w:rsidP="00DE6567">
      <w:pPr>
        <w:ind w:left="3119" w:hanging="3119"/>
        <w:jc w:val="both"/>
        <w:rPr>
          <w:rFonts w:asciiTheme="majorBidi" w:eastAsia="Calibri" w:hAnsiTheme="majorBidi" w:cstheme="majorBidi"/>
          <w:color w:val="000000"/>
          <w:sz w:val="22"/>
          <w:szCs w:val="22"/>
        </w:rPr>
      </w:pPr>
      <w:r w:rsidRPr="00EA37F9"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  <w:t xml:space="preserve">  3: Relatório</w:t>
      </w:r>
    </w:p>
    <w:tbl>
      <w:tblPr>
        <w:tblW w:w="9369" w:type="dxa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69"/>
      </w:tblGrid>
      <w:tr w:rsidR="00DE6567" w:rsidRPr="00EA37F9" w14:paraId="16BD9D2A" w14:textId="77777777" w:rsidTr="003C2317">
        <w:tc>
          <w:tcPr>
            <w:tcW w:w="9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3115B" w14:textId="77777777" w:rsidR="00DE6567" w:rsidRPr="00EA37F9" w:rsidRDefault="00DE6567" w:rsidP="00DE6567">
            <w:pPr>
              <w:jc w:val="both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A37F9"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  <w:t>Data de entrega do relatório:</w:t>
            </w:r>
          </w:p>
        </w:tc>
      </w:tr>
      <w:tr w:rsidR="00DE6567" w:rsidRPr="00EA37F9" w14:paraId="1481FAA1" w14:textId="77777777" w:rsidTr="003C2317">
        <w:tc>
          <w:tcPr>
            <w:tcW w:w="9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30437" w14:textId="77777777" w:rsidR="00DE6567" w:rsidRPr="00EA37F9" w:rsidRDefault="00DE6567" w:rsidP="00DE6567">
            <w:pPr>
              <w:jc w:val="both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A37F9"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  <w:t xml:space="preserve">Certificado </w:t>
            </w:r>
            <w:proofErr w:type="gramStart"/>
            <w:r w:rsidRPr="00EA37F9"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  <w:t xml:space="preserve">(  </w:t>
            </w:r>
            <w:proofErr w:type="gramEnd"/>
            <w:r w:rsidRPr="00EA37F9"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  <w:t xml:space="preserve">   )       </w:t>
            </w:r>
          </w:p>
          <w:p w14:paraId="3D056F0C" w14:textId="77777777" w:rsidR="00DE6567" w:rsidRPr="00EA37F9" w:rsidRDefault="00DE6567" w:rsidP="00DE6567">
            <w:pPr>
              <w:jc w:val="both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A37F9"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  <w:t>Declaração de participação fornecida pela Coordenação do evento (     )</w:t>
            </w:r>
          </w:p>
        </w:tc>
      </w:tr>
    </w:tbl>
    <w:p w14:paraId="59789FBE" w14:textId="77777777" w:rsidR="00DE6567" w:rsidRPr="00EA37F9" w:rsidRDefault="00DE6567" w:rsidP="00DE6567">
      <w:pPr>
        <w:ind w:left="3119" w:hanging="3119"/>
        <w:jc w:val="both"/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</w:pPr>
    </w:p>
    <w:p w14:paraId="03953124" w14:textId="77777777" w:rsidR="0065708D" w:rsidRPr="00EA37F9" w:rsidRDefault="0065708D" w:rsidP="00255CE5">
      <w:pPr>
        <w:jc w:val="center"/>
        <w:outlineLvl w:val="0"/>
        <w:rPr>
          <w:rFonts w:asciiTheme="majorBidi" w:eastAsia="Calibri" w:hAnsiTheme="majorBidi" w:cstheme="majorBidi"/>
          <w:b/>
          <w:bCs/>
          <w:color w:val="000000"/>
          <w:sz w:val="22"/>
          <w:szCs w:val="22"/>
        </w:rPr>
      </w:pPr>
    </w:p>
    <w:p w14:paraId="0D8AE1E3" w14:textId="77777777" w:rsidR="0065708D" w:rsidRPr="00EA37F9" w:rsidRDefault="0065708D" w:rsidP="00255CE5">
      <w:pPr>
        <w:jc w:val="center"/>
        <w:outlineLvl w:val="0"/>
        <w:rPr>
          <w:rFonts w:asciiTheme="majorBidi" w:eastAsia="Calibri" w:hAnsiTheme="majorBidi" w:cstheme="majorBidi"/>
          <w:color w:val="000000"/>
          <w:sz w:val="22"/>
          <w:szCs w:val="22"/>
        </w:rPr>
      </w:pPr>
    </w:p>
    <w:p w14:paraId="24087099" w14:textId="77777777" w:rsidR="00255CE5" w:rsidRPr="00EA37F9" w:rsidRDefault="00255CE5" w:rsidP="00255CE5">
      <w:pPr>
        <w:jc w:val="both"/>
        <w:rPr>
          <w:rFonts w:asciiTheme="majorBidi" w:hAnsiTheme="majorBidi" w:cstheme="majorBidi"/>
          <w:color w:val="000000"/>
          <w:sz w:val="22"/>
          <w:szCs w:val="22"/>
        </w:rPr>
      </w:pPr>
    </w:p>
    <w:p w14:paraId="72D45AB9" w14:textId="77777777" w:rsidR="00255CE5" w:rsidRPr="00EA37F9" w:rsidRDefault="00255CE5" w:rsidP="00255CE5">
      <w:pPr>
        <w:jc w:val="right"/>
        <w:rPr>
          <w:rFonts w:asciiTheme="majorBidi" w:eastAsia="Calibri" w:hAnsiTheme="majorBidi" w:cstheme="majorBidi"/>
          <w:color w:val="000000"/>
          <w:sz w:val="22"/>
          <w:szCs w:val="22"/>
          <w:highlight w:val="yellow"/>
        </w:rPr>
      </w:pPr>
    </w:p>
    <w:p w14:paraId="57A94D70" w14:textId="77777777" w:rsidR="00255CE5" w:rsidRPr="00EA37F9" w:rsidRDefault="00255CE5" w:rsidP="00255CE5">
      <w:pPr>
        <w:tabs>
          <w:tab w:val="left" w:pos="6804"/>
        </w:tabs>
        <w:jc w:val="right"/>
        <w:outlineLvl w:val="0"/>
        <w:rPr>
          <w:rFonts w:asciiTheme="majorBidi" w:eastAsia="Calibri" w:hAnsiTheme="majorBidi" w:cstheme="majorBidi"/>
          <w:color w:val="000000"/>
          <w:sz w:val="22"/>
          <w:szCs w:val="22"/>
        </w:rPr>
      </w:pPr>
      <w:r w:rsidRPr="00EA37F9">
        <w:rPr>
          <w:rFonts w:asciiTheme="majorBidi" w:eastAsia="Calibri" w:hAnsiTheme="majorBidi" w:cstheme="majorBidi"/>
          <w:color w:val="000000"/>
          <w:sz w:val="22"/>
          <w:szCs w:val="22"/>
        </w:rPr>
        <w:t>Londrina</w:t>
      </w:r>
      <w:r w:rsidRPr="00EA37F9">
        <w:rPr>
          <w:rFonts w:asciiTheme="majorBidi" w:eastAsia="Calibri" w:hAnsiTheme="majorBidi" w:cstheme="majorBidi"/>
          <w:sz w:val="22"/>
          <w:szCs w:val="22"/>
        </w:rPr>
        <w:t xml:space="preserve">, ____ de _________ </w:t>
      </w:r>
      <w:proofErr w:type="spellStart"/>
      <w:r w:rsidRPr="00EA37F9">
        <w:rPr>
          <w:rFonts w:asciiTheme="majorBidi" w:eastAsia="Calibri" w:hAnsiTheme="majorBidi" w:cstheme="majorBidi"/>
          <w:sz w:val="22"/>
          <w:szCs w:val="22"/>
        </w:rPr>
        <w:t>de</w:t>
      </w:r>
      <w:proofErr w:type="spellEnd"/>
      <w:r w:rsidRPr="00EA37F9">
        <w:rPr>
          <w:rFonts w:asciiTheme="majorBidi" w:eastAsia="Calibri" w:hAnsiTheme="majorBidi" w:cstheme="majorBidi"/>
          <w:sz w:val="22"/>
          <w:szCs w:val="22"/>
        </w:rPr>
        <w:t xml:space="preserve"> _____.</w:t>
      </w:r>
    </w:p>
    <w:p w14:paraId="150CA0A0" w14:textId="77777777" w:rsidR="00255CE5" w:rsidRPr="00EA37F9" w:rsidRDefault="00255CE5" w:rsidP="00255CE5">
      <w:pPr>
        <w:jc w:val="center"/>
        <w:rPr>
          <w:rFonts w:asciiTheme="majorBidi" w:eastAsia="Calibri" w:hAnsiTheme="majorBidi" w:cstheme="majorBidi"/>
          <w:color w:val="000000"/>
          <w:sz w:val="22"/>
          <w:szCs w:val="22"/>
        </w:rPr>
      </w:pPr>
    </w:p>
    <w:p w14:paraId="207AD2EC" w14:textId="77777777" w:rsidR="00255CE5" w:rsidRPr="00EA37F9" w:rsidRDefault="00255CE5" w:rsidP="00255CE5">
      <w:pPr>
        <w:jc w:val="both"/>
        <w:rPr>
          <w:rFonts w:asciiTheme="majorBidi" w:eastAsia="Calibri" w:hAnsiTheme="majorBidi" w:cstheme="majorBidi"/>
          <w:color w:val="000000"/>
          <w:sz w:val="22"/>
          <w:szCs w:val="22"/>
        </w:rPr>
      </w:pPr>
    </w:p>
    <w:p w14:paraId="22FA7570" w14:textId="77777777" w:rsidR="00255CE5" w:rsidRPr="00EA37F9" w:rsidRDefault="00255CE5" w:rsidP="00255CE5">
      <w:pPr>
        <w:jc w:val="both"/>
        <w:rPr>
          <w:rFonts w:asciiTheme="majorBidi" w:eastAsia="Calibri" w:hAnsiTheme="majorBidi" w:cstheme="majorBidi"/>
          <w:color w:val="000000"/>
          <w:sz w:val="22"/>
          <w:szCs w:val="22"/>
        </w:rPr>
      </w:pPr>
    </w:p>
    <w:p w14:paraId="7D780B06" w14:textId="77777777" w:rsidR="00255CE5" w:rsidRPr="00EA37F9" w:rsidRDefault="00255CE5" w:rsidP="00255CE5">
      <w:pPr>
        <w:jc w:val="both"/>
        <w:rPr>
          <w:rFonts w:asciiTheme="majorBidi" w:eastAsia="Calibri" w:hAnsiTheme="majorBidi" w:cstheme="majorBidi"/>
          <w:color w:val="000000"/>
          <w:sz w:val="22"/>
          <w:szCs w:val="22"/>
        </w:rPr>
      </w:pPr>
    </w:p>
    <w:p w14:paraId="014BCE02" w14:textId="77777777" w:rsidR="00DE6567" w:rsidRPr="00EA37F9" w:rsidRDefault="00DE6567" w:rsidP="00DE6567">
      <w:pPr>
        <w:jc w:val="center"/>
        <w:outlineLvl w:val="0"/>
        <w:rPr>
          <w:rFonts w:asciiTheme="majorBidi" w:eastAsia="Calibri" w:hAnsiTheme="majorBidi" w:cstheme="majorBidi"/>
          <w:color w:val="000000"/>
          <w:sz w:val="22"/>
          <w:szCs w:val="22"/>
        </w:rPr>
      </w:pPr>
      <w:r w:rsidRPr="00EA37F9">
        <w:rPr>
          <w:rFonts w:asciiTheme="majorBidi" w:eastAsia="Calibri" w:hAnsiTheme="majorBidi" w:cstheme="majorBidi"/>
          <w:color w:val="000000"/>
          <w:sz w:val="22"/>
          <w:szCs w:val="22"/>
        </w:rPr>
        <w:t>_______________________________</w:t>
      </w:r>
    </w:p>
    <w:p w14:paraId="542ADAB2" w14:textId="77777777" w:rsidR="00255CE5" w:rsidRPr="00EA37F9" w:rsidRDefault="00255CE5" w:rsidP="00DE6567">
      <w:pPr>
        <w:jc w:val="center"/>
        <w:outlineLvl w:val="0"/>
        <w:rPr>
          <w:rFonts w:asciiTheme="majorBidi" w:eastAsia="Calibri" w:hAnsiTheme="majorBidi" w:cstheme="majorBidi"/>
          <w:color w:val="000000"/>
          <w:sz w:val="22"/>
          <w:szCs w:val="22"/>
        </w:rPr>
      </w:pPr>
      <w:r w:rsidRPr="00EA37F9">
        <w:rPr>
          <w:rFonts w:asciiTheme="majorBidi" w:eastAsia="Calibri" w:hAnsiTheme="majorBidi" w:cstheme="majorBidi"/>
          <w:color w:val="000000"/>
          <w:sz w:val="22"/>
          <w:szCs w:val="22"/>
        </w:rPr>
        <w:t>Assinatura</w:t>
      </w:r>
      <w:r w:rsidR="00DE6567" w:rsidRPr="00EA37F9">
        <w:rPr>
          <w:rFonts w:asciiTheme="majorBidi" w:eastAsia="Calibri" w:hAnsiTheme="majorBidi" w:cstheme="majorBidi"/>
          <w:color w:val="000000"/>
          <w:sz w:val="22"/>
          <w:szCs w:val="22"/>
        </w:rPr>
        <w:t xml:space="preserve"> do/a discente</w:t>
      </w:r>
    </w:p>
    <w:p w14:paraId="0B14D2CF" w14:textId="77777777" w:rsidR="00255CE5" w:rsidRPr="00EA37F9" w:rsidRDefault="00255CE5" w:rsidP="00255CE5">
      <w:pPr>
        <w:jc w:val="center"/>
        <w:rPr>
          <w:rFonts w:asciiTheme="majorBidi" w:eastAsia="Calibri" w:hAnsiTheme="majorBidi" w:cstheme="majorBidi"/>
          <w:color w:val="000000"/>
          <w:sz w:val="22"/>
          <w:szCs w:val="22"/>
        </w:rPr>
      </w:pPr>
    </w:p>
    <w:p w14:paraId="38E7FC9B" w14:textId="77777777" w:rsidR="00255CE5" w:rsidRPr="00EA37F9" w:rsidRDefault="00255CE5" w:rsidP="00255CE5">
      <w:pPr>
        <w:jc w:val="center"/>
        <w:rPr>
          <w:rFonts w:asciiTheme="majorBidi" w:eastAsia="Calibri" w:hAnsiTheme="majorBidi" w:cstheme="majorBidi"/>
          <w:color w:val="000000"/>
          <w:sz w:val="22"/>
          <w:szCs w:val="22"/>
        </w:rPr>
      </w:pPr>
    </w:p>
    <w:p w14:paraId="49C3DE90" w14:textId="77777777" w:rsidR="00255CE5" w:rsidRPr="00EA37F9" w:rsidRDefault="00255CE5" w:rsidP="00255CE5">
      <w:pPr>
        <w:jc w:val="center"/>
        <w:rPr>
          <w:rFonts w:asciiTheme="majorBidi" w:eastAsia="Calibri" w:hAnsiTheme="majorBidi" w:cstheme="majorBidi"/>
          <w:color w:val="000000"/>
          <w:sz w:val="22"/>
          <w:szCs w:val="22"/>
        </w:rPr>
      </w:pPr>
      <w:bookmarkStart w:id="1" w:name="_GoBack"/>
      <w:bookmarkEnd w:id="1"/>
    </w:p>
    <w:p w14:paraId="7A3E108D" w14:textId="77777777" w:rsidR="00255CE5" w:rsidRPr="00EA37F9" w:rsidRDefault="00255CE5" w:rsidP="00255CE5">
      <w:pPr>
        <w:jc w:val="center"/>
        <w:rPr>
          <w:rFonts w:asciiTheme="majorBidi" w:eastAsia="Calibri" w:hAnsiTheme="majorBidi" w:cstheme="majorBidi"/>
          <w:color w:val="000000"/>
          <w:sz w:val="22"/>
          <w:szCs w:val="22"/>
        </w:rPr>
      </w:pPr>
    </w:p>
    <w:p w14:paraId="3A0DF40C" w14:textId="77777777" w:rsidR="00255CE5" w:rsidRPr="00EA37F9" w:rsidRDefault="00DE6567" w:rsidP="00255CE5">
      <w:pPr>
        <w:jc w:val="center"/>
        <w:rPr>
          <w:rFonts w:asciiTheme="majorBidi" w:eastAsia="Calibri" w:hAnsiTheme="majorBidi" w:cstheme="majorBidi"/>
          <w:color w:val="000000"/>
          <w:sz w:val="22"/>
          <w:szCs w:val="22"/>
        </w:rPr>
      </w:pPr>
      <w:r w:rsidRPr="00EA37F9">
        <w:rPr>
          <w:rFonts w:asciiTheme="majorBidi" w:eastAsia="Calibri" w:hAnsiTheme="majorBidi" w:cstheme="majorBidi"/>
          <w:color w:val="000000"/>
          <w:sz w:val="22"/>
          <w:szCs w:val="22"/>
        </w:rPr>
        <w:t>___________________________________</w:t>
      </w:r>
    </w:p>
    <w:p w14:paraId="44584FE5" w14:textId="77777777" w:rsidR="00255CE5" w:rsidRPr="00EA37F9" w:rsidRDefault="00DE6567" w:rsidP="00DE6567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outlineLvl w:val="0"/>
        <w:rPr>
          <w:rFonts w:asciiTheme="majorBidi" w:eastAsia="Calibri" w:hAnsiTheme="majorBidi" w:cstheme="majorBidi"/>
          <w:color w:val="000000"/>
          <w:sz w:val="22"/>
          <w:szCs w:val="22"/>
        </w:rPr>
      </w:pPr>
      <w:r w:rsidRPr="00EA37F9">
        <w:rPr>
          <w:rFonts w:asciiTheme="majorBidi" w:eastAsia="Calibri" w:hAnsiTheme="majorBidi" w:cstheme="majorBidi"/>
          <w:color w:val="000000"/>
          <w:sz w:val="22"/>
          <w:szCs w:val="22"/>
        </w:rPr>
        <w:t>Assinatura da Coordenação do PPGL</w:t>
      </w:r>
    </w:p>
    <w:p w14:paraId="0AFDCE60" w14:textId="77777777" w:rsidR="006E29F9" w:rsidRPr="0065708D" w:rsidRDefault="00EA37F9">
      <w:pPr>
        <w:rPr>
          <w:rFonts w:asciiTheme="majorBidi" w:hAnsiTheme="majorBidi" w:cstheme="majorBidi"/>
        </w:rPr>
      </w:pPr>
    </w:p>
    <w:sectPr w:rsidR="006E29F9" w:rsidRPr="0065708D">
      <w:headerReference w:type="even" r:id="rId4"/>
      <w:headerReference w:type="default" r:id="rId5"/>
      <w:headerReference w:type="first" r:id="rId6"/>
      <w:pgSz w:w="11907" w:h="16840"/>
      <w:pgMar w:top="993" w:right="850" w:bottom="1134" w:left="1701" w:header="720" w:footer="1304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F26DA7" w14:textId="77777777" w:rsidR="008C7AAB" w:rsidRDefault="00EA37F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6658CE0" w14:textId="77777777" w:rsidR="008C7AAB" w:rsidRDefault="00EA37F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C6ABF" w14:textId="77777777" w:rsidR="008C7AAB" w:rsidRDefault="00EA37F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65708D"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38A7F29C" w14:textId="77777777" w:rsidR="008C7AAB" w:rsidRDefault="00EA37F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D70DFC" w14:textId="77777777" w:rsidR="008C7AAB" w:rsidRDefault="00EA37F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22DA1376" wp14:editId="23295F39">
          <wp:extent cx="4160520" cy="1043305"/>
          <wp:effectExtent l="0" t="0" r="0" b="0"/>
          <wp:docPr id="10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60520" cy="1043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CE5"/>
    <w:rsid w:val="00255CE5"/>
    <w:rsid w:val="002764E1"/>
    <w:rsid w:val="003C0AE4"/>
    <w:rsid w:val="0065708D"/>
    <w:rsid w:val="007E7077"/>
    <w:rsid w:val="009458EA"/>
    <w:rsid w:val="00DE6567"/>
    <w:rsid w:val="00EA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736A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255CE5"/>
    <w:rPr>
      <w:rFonts w:ascii="Times New Roman" w:eastAsia="Times New Roman" w:hAnsi="Times New Roman" w:cs="Times New Roman"/>
      <w:sz w:val="20"/>
      <w:szCs w:val="20"/>
      <w:lang w:eastAsia="pt-BR" w:bidi="he-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570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142</Words>
  <Characters>772</Characters>
  <Application>Microsoft Macintosh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RELATÓRIO TÉCNICO DE VIAGEM – DISCENTES</vt:lpstr>
      <vt:lpstr/>
      <vt:lpstr/>
      <vt:lpstr/>
      <vt:lpstr/>
      <vt:lpstr/>
      <vt:lpstr/>
      <vt:lpstr/>
      <vt:lpstr/>
      <vt:lpstr/>
      <vt:lpstr>Londrina, ____ de _________ de _____.</vt:lpstr>
      <vt:lpstr>Assinatura/Carimbo do Servidor</vt:lpstr>
      <vt:lpstr>Assinatura/Carimbo do Coordenador(a)</vt:lpstr>
    </vt:vector>
  </TitlesOfParts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2026-10-14T12:15:00Z</dcterms:created>
  <dcterms:modified xsi:type="dcterms:W3CDTF">2026-10-14T12:36:00Z</dcterms:modified>
</cp:coreProperties>
</file>